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Обухов, А. С. </w:t>
      </w:r>
      <w:r>
        <w:rPr/>
        <w:t xml:space="preserve">Введение в профессию: психолог образования + доп. материалы на сайте : учебник и практикум для вузов / А. С. Обухов, А. М. Федосеева, Э. Байфорд ; под общей редакцией А. С. Обухова. — 2-е изд. — Москва : Издательство Юрайт, 2026. — 445 с. — (Высшее образование). — ISBN 978-5-534-15180-0.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2026-05-14T03:25:51+03:00</dcterms:created>
  <dcterms:modified xsi:type="dcterms:W3CDTF">2026-05-14T03:25:51+03:00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