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Барабашев, А. Г. </w:t>
      </w:r>
      <w:r>
        <w:rPr/>
        <w:t xml:space="preserve">Государственное и муниципальное управление. Технологии научно-исследовательской работы : учебник для вузов / А. Г. Барабашев, А. В. Климова. — Москва : Издательство Юрайт, 2025. — 194 с. — (Высшее образование). — ISBN 978-5-534-07237-2.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2025. — 370 с. — (Высшее образование). — ISBN 978-5-9916-8176-6.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82" TargetMode="External"/><Relationship Id="rId8" Type="http://schemas.openxmlformats.org/officeDocument/2006/relationships/hyperlink" Target="https://urait.ru/bcode/560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2025-12-25T19:54:40+03:00</dcterms:created>
  <dcterms:modified xsi:type="dcterms:W3CDTF">2025-12-25T19:54:40+03:00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