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Конова, И. Г. </w:t>
      </w:r>
      <w:r>
        <w:rPr/>
        <w:t xml:space="preserve">Методика преподавания мировой художественной культуры : учебник для вузов / И. Г. Конова. — Москва : Издательство Юрайт, 2025. — 89 с. — (Высшее образование). — ISBN 978-5-534-19848-5.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2026-08-22T11:12:09+03:00</dcterms:created>
  <dcterms:modified xsi:type="dcterms:W3CDTF">2026-08-22T11:12:09+03:00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