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Богданова, Т. Г. </w:t>
      </w:r>
      <w:r>
        <w:rPr/>
        <w:t xml:space="preserve">Инклюзивное обучение лиц с сенсорными нарушениями : учебник для вузов / Т. Г. Богданова, Н. М. Назарова. — Москва : Издательство Юрайт, 2026. — 224 с. — (Высшее образование). — ISBN 978-5-534-14619-6.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2026-06-14T02:24:48+03:00</dcterms:created>
  <dcterms:modified xsi:type="dcterms:W3CDTF">2026-06-14T02:24:48+03:00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