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Клеман, М. К. </w:t>
      </w:r>
      <w:r>
        <w:rPr/>
        <w:t xml:space="preserve">Летопись жизни и творчества И. С. Тургенева / М. К. Клеман ; под общей редакцией Н. К. Пиксанова. — Москва : Издательство Юрайт, 2025. — 362 с. — (Антология мысли). — ISBN 978-5-534-09260-8.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2025-12-06T07:32:07+03:00</dcterms:created>
  <dcterms:modified xsi:type="dcterms:W3CDTF">2025-12-06T07:32:07+03:00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