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Варганова, А. В. </w:t>
      </w:r>
      <w:r>
        <w:rPr/>
        <w:t xml:space="preserve">Надежность систем электроснабжения : учебник для вузов / А. В. Варганова, А. Н. Шеметов, Д. О. Позин. — Москва : Издательство Юрайт, 2026. — 142 с. — (Высшее образование). — ISBN 978-5-534-20968-6.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https://urait.ru/bcode/590011</w:t>
        </w:r>
      </w:hyperlink>
    </w:p>
    <w:p>
      <w:pPr/>
      <w:r>
        <w:rPr>
          <w:i w:val="1"/>
          <w:iCs w:val="1"/>
        </w:rPr>
        <w:t xml:space="preserve">Варганова, А. В. </w:t>
      </w:r>
      <w:r>
        <w:rPr/>
        <w:t xml:space="preserve">Электроснабжение. Расчет надежности : учебное пособие для среднего профессионального образования / А. В. Варганова, А. Н. Шеметов, Д. О. Позин. — Москва : Издательство Юрайт, 2026. — 142 с. — (Профессиональное образование). — ISBN 978-5-534-21391-1.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1" TargetMode="External"/><Relationship Id="rId8" Type="http://schemas.openxmlformats.org/officeDocument/2006/relationships/hyperlink" Target="https://urait.ru/bcode/590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2026-07-15T02:43:37+03:00</dcterms:created>
  <dcterms:modified xsi:type="dcterms:W3CDTF">2026-07-15T02:43:37+03:00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