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Вадутов, О. С. </w:t>
      </w:r>
      <w:r>
        <w:rPr/>
        <w:t xml:space="preserve">Электроника. Математические основы обработки сигналов : учебник и практикум для вузов / О. С. Вадутов. — Москва : Издательство Юрайт, 2024. — 307 с. — (Высшее образование). — ISBN 978-5-9916-6551-3.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2026-08-02T20:47:50+03:00</dcterms:created>
  <dcterms:modified xsi:type="dcterms:W3CDTF">2026-08-02T20:47:50+03:00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