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Слащев, Е. С. </w:t>
      </w:r>
      <w:r>
        <w:rPr/>
        <w:t xml:space="preserve">Сборка в машиностроении и приборостроении : учебник для вузов / Е. С. Слащев, В. Г. Осетров, И. И. Воячек. — Москва : Издательство Юрайт, 2026. — 292 с. — (Высшее образование). — ISBN 978-5-534-14622-6.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2026-06-23T06:31:48+03:00</dcterms:created>
  <dcterms:modified xsi:type="dcterms:W3CDTF">2026-06-23T06:31:48+03:00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